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784" w:rsidRDefault="00AA761E" w:rsidP="002D6A99">
      <w:pPr>
        <w:shd w:val="clear" w:color="auto" w:fill="FFFFFF" w:themeFill="background1"/>
        <w:ind w:left="5760"/>
        <w:rPr>
          <w:b/>
          <w:color w:val="548DD4" w:themeColor="text2" w:themeTint="99"/>
          <w:sz w:val="16"/>
          <w:szCs w:val="16"/>
        </w:rPr>
      </w:pPr>
      <w:r w:rsidRPr="00246784">
        <w:rPr>
          <w:rFonts w:ascii="Times New Roman" w:hAnsi="Times New Roman"/>
          <w:b/>
          <w:noProof/>
          <w:color w:val="000000" w:themeColor="text1"/>
          <w:sz w:val="20"/>
          <w:szCs w:val="20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444" w14:cap="flat" w14:cmpd="sng" w14:algn="ctr">
            <w14:solidFill>
              <w14:schemeClr w14:val="accent1">
                <w14:alpha w14:val="45000"/>
                <w14:satMod w14:val="190000"/>
              </w14:schemeClr>
            </w14:solidFill>
            <w14:prstDash w14:val="solid"/>
            <w14:round/>
          </w14:textOutline>
        </w:rPr>
        <w:drawing>
          <wp:anchor distT="36576" distB="36576" distL="36576" distR="36576" simplePos="0" relativeHeight="251656192" behindDoc="1" locked="0" layoutInCell="1" allowOverlap="1" wp14:anchorId="653F7C64" wp14:editId="4F93FE87">
            <wp:simplePos x="0" y="0"/>
            <wp:positionH relativeFrom="column">
              <wp:posOffset>-38100</wp:posOffset>
            </wp:positionH>
            <wp:positionV relativeFrom="paragraph">
              <wp:posOffset>-133350</wp:posOffset>
            </wp:positionV>
            <wp:extent cx="3500755" cy="1828800"/>
            <wp:effectExtent l="0" t="0" r="0" b="0"/>
            <wp:wrapNone/>
            <wp:docPr id="1" name="Picture 1" descr="16_MCCSlogo_Co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6_MCCSlogo_Co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075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784" w:rsidRPr="00246784">
        <w:rPr>
          <w:b/>
          <w:color w:val="002060"/>
          <w:sz w:val="20"/>
          <w:szCs w:val="20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  <w14:textOutline w14:w="444" w14:cap="flat" w14:cmpd="sng" w14:algn="ctr">
            <w14:solidFill>
              <w14:schemeClr w14:val="accent1">
                <w14:alpha w14:val="45000"/>
                <w14:satMod w14:val="190000"/>
              </w14:schemeClr>
            </w14:solidFill>
            <w14:prstDash w14:val="solid"/>
            <w14:round/>
          </w14:textOutline>
        </w:rPr>
        <w:t>EXPLORE</w:t>
      </w:r>
      <w:r w:rsidR="00246784" w:rsidRPr="00246784">
        <w:rPr>
          <w:b/>
          <w:color w:val="002060"/>
          <w:sz w:val="16"/>
          <w:szCs w:val="16"/>
        </w:rPr>
        <w:t>:</w:t>
      </w:r>
      <w:r w:rsidR="00246784">
        <w:rPr>
          <w:b/>
          <w:color w:val="000000" w:themeColor="text1"/>
          <w:sz w:val="16"/>
          <w:szCs w:val="16"/>
        </w:rPr>
        <w:t xml:space="preserve"> </w:t>
      </w:r>
      <w:r w:rsidR="00BA6B30" w:rsidRPr="00246784">
        <w:rPr>
          <w:b/>
          <w:color w:val="000000" w:themeColor="text1"/>
          <w:sz w:val="16"/>
          <w:szCs w:val="16"/>
        </w:rPr>
        <w:t xml:space="preserve"> Working with MCCS affords you </w:t>
      </w:r>
      <w:r w:rsidR="00C10498">
        <w:rPr>
          <w:b/>
          <w:color w:val="000000" w:themeColor="text1"/>
          <w:sz w:val="16"/>
          <w:szCs w:val="16"/>
        </w:rPr>
        <w:t>t</w:t>
      </w:r>
      <w:r w:rsidR="00BA6B30" w:rsidRPr="00246784">
        <w:rPr>
          <w:b/>
          <w:color w:val="000000" w:themeColor="text1"/>
          <w:sz w:val="16"/>
          <w:szCs w:val="16"/>
        </w:rPr>
        <w:t xml:space="preserve">he opportunity </w:t>
      </w:r>
      <w:r w:rsidR="00246784">
        <w:rPr>
          <w:b/>
          <w:color w:val="000000" w:themeColor="text1"/>
          <w:sz w:val="16"/>
          <w:szCs w:val="16"/>
        </w:rPr>
        <w:t>for unique training opportunities, and the chance to take your career worldwide.</w:t>
      </w:r>
      <w:r w:rsidR="00BA6B30">
        <w:rPr>
          <w:b/>
          <w:color w:val="548DD4" w:themeColor="text2" w:themeTint="99"/>
          <w:sz w:val="16"/>
          <w:szCs w:val="16"/>
        </w:rPr>
        <w:t xml:space="preserve">                                                       </w:t>
      </w:r>
      <w:r w:rsidR="009E270A">
        <w:rPr>
          <w:b/>
          <w:color w:val="548DD4" w:themeColor="text2" w:themeTint="99"/>
          <w:sz w:val="16"/>
          <w:szCs w:val="16"/>
        </w:rPr>
        <w:t xml:space="preserve"> </w:t>
      </w:r>
      <w:r w:rsidR="00BA6B30">
        <w:rPr>
          <w:b/>
          <w:color w:val="548DD4" w:themeColor="text2" w:themeTint="99"/>
          <w:sz w:val="16"/>
          <w:szCs w:val="16"/>
        </w:rPr>
        <w:t xml:space="preserve"> </w:t>
      </w:r>
    </w:p>
    <w:p w:rsidR="00246784" w:rsidRDefault="00246784" w:rsidP="00246784">
      <w:pPr>
        <w:ind w:left="5760"/>
        <w:rPr>
          <w:b/>
          <w:color w:val="000000" w:themeColor="text1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</w:p>
    <w:p w:rsidR="009E270A" w:rsidRPr="00BA6B30" w:rsidRDefault="00BA6B30" w:rsidP="00246784">
      <w:pPr>
        <w:ind w:left="5760"/>
        <w:rPr>
          <w:b/>
          <w:color w:val="548DD4" w:themeColor="text2" w:themeTint="99"/>
          <w:sz w:val="16"/>
          <w:szCs w:val="16"/>
        </w:rPr>
      </w:pPr>
      <w:r w:rsidRPr="00246784">
        <w:rPr>
          <w:b/>
          <w:color w:val="000A1E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SERVE</w:t>
      </w:r>
      <w:r w:rsidRPr="00246784">
        <w:rPr>
          <w:b/>
          <w:color w:val="000000" w:themeColor="text1"/>
          <w:sz w:val="20"/>
          <w:szCs w:val="20"/>
        </w:rPr>
        <w:t>:</w:t>
      </w:r>
      <w:r w:rsidRPr="00246784">
        <w:rPr>
          <w:b/>
          <w:color w:val="000000" w:themeColor="text1"/>
          <w:sz w:val="16"/>
          <w:szCs w:val="16"/>
        </w:rPr>
        <w:t xml:space="preserve"> With MCCS you will have a unique opportunity to do what you love, while serving those who keep our nation safe.</w:t>
      </w:r>
    </w:p>
    <w:p w:rsidR="00BA6B30" w:rsidRDefault="00BA6B30" w:rsidP="00BA6B30">
      <w:pPr>
        <w:jc w:val="right"/>
        <w:rPr>
          <w:b/>
          <w:color w:val="548DD4" w:themeColor="text2" w:themeTint="99"/>
          <w:sz w:val="16"/>
          <w:szCs w:val="16"/>
        </w:rPr>
      </w:pPr>
    </w:p>
    <w:p w:rsidR="00BA6B30" w:rsidRPr="00BA6B30" w:rsidRDefault="00AA761E" w:rsidP="00BA6B30">
      <w:pPr>
        <w:ind w:left="5760"/>
        <w:rPr>
          <w:b/>
          <w:color w:val="548DD4" w:themeColor="text2" w:themeTint="99"/>
          <w:sz w:val="16"/>
          <w:szCs w:val="16"/>
        </w:rPr>
      </w:pPr>
      <w:r w:rsidRPr="00466118">
        <w:rPr>
          <w:b/>
          <w:color w:val="0070C0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BENEFITS</w:t>
      </w:r>
      <w:r w:rsidR="00BA6B30" w:rsidRPr="00466118">
        <w:rPr>
          <w:b/>
          <w:color w:val="0070C0"/>
          <w:sz w:val="16"/>
          <w:szCs w:val="16"/>
        </w:rPr>
        <w:t>:</w:t>
      </w:r>
      <w:r w:rsidR="00BA6B30" w:rsidRPr="00AA761E">
        <w:rPr>
          <w:b/>
          <w:color w:val="002060"/>
          <w:sz w:val="16"/>
          <w:szCs w:val="16"/>
        </w:rPr>
        <w:t xml:space="preserve"> </w:t>
      </w:r>
      <w:r w:rsidR="00BA6B30" w:rsidRPr="00246784">
        <w:rPr>
          <w:b/>
          <w:color w:val="000000" w:themeColor="text1"/>
          <w:sz w:val="16"/>
          <w:szCs w:val="16"/>
        </w:rPr>
        <w:t>MCCS offers an excellent employee benefit</w:t>
      </w:r>
      <w:r w:rsidR="00D648CE" w:rsidRPr="00246784">
        <w:rPr>
          <w:b/>
          <w:color w:val="000000" w:themeColor="text1"/>
          <w:sz w:val="16"/>
          <w:szCs w:val="16"/>
        </w:rPr>
        <w:t xml:space="preserve"> </w:t>
      </w:r>
      <w:r w:rsidR="00BA6B30" w:rsidRPr="00246784">
        <w:rPr>
          <w:b/>
          <w:color w:val="000000" w:themeColor="text1"/>
          <w:sz w:val="16"/>
          <w:szCs w:val="16"/>
        </w:rPr>
        <w:t>package that includes medical, dental, life insurance, 401(k)</w:t>
      </w:r>
      <w:r>
        <w:rPr>
          <w:b/>
          <w:color w:val="000000" w:themeColor="text1"/>
          <w:sz w:val="16"/>
          <w:szCs w:val="16"/>
        </w:rPr>
        <w:t xml:space="preserve"> savings plan, group retirement </w:t>
      </w:r>
      <w:r w:rsidR="00BA6B30" w:rsidRPr="00246784">
        <w:rPr>
          <w:b/>
          <w:color w:val="000000" w:themeColor="text1"/>
          <w:sz w:val="16"/>
          <w:szCs w:val="16"/>
        </w:rPr>
        <w:t>plan, and other privileges including flexible schedules, child care facilities, movie theaters &amp; parks, and paid holidays</w:t>
      </w:r>
      <w:r w:rsidR="00BA6B30" w:rsidRPr="00BA6B30">
        <w:rPr>
          <w:b/>
          <w:color w:val="548DD4" w:themeColor="text2" w:themeTint="99"/>
          <w:sz w:val="16"/>
          <w:szCs w:val="16"/>
        </w:rPr>
        <w:t xml:space="preserve">. </w:t>
      </w:r>
    </w:p>
    <w:p w:rsidR="002D6A99" w:rsidRDefault="002D6A99">
      <w:pPr>
        <w:rPr>
          <w:color w:val="002060"/>
          <w:sz w:val="20"/>
          <w:szCs w:val="20"/>
        </w:rPr>
      </w:pPr>
    </w:p>
    <w:p w:rsidR="00FD4BF7" w:rsidRDefault="006C082C">
      <w:pPr>
        <w:rPr>
          <w:b/>
          <w:color w:val="002060"/>
        </w:rPr>
      </w:pPr>
      <w:r>
        <w:rPr>
          <w:b/>
          <w:color w:val="002060"/>
          <w:sz w:val="20"/>
          <w:szCs w:val="20"/>
        </w:rPr>
        <w:t xml:space="preserve">       </w:t>
      </w:r>
      <w:r w:rsidR="002D6A99" w:rsidRPr="00FD4BF7">
        <w:rPr>
          <w:b/>
          <w:color w:val="002060"/>
        </w:rPr>
        <w:t xml:space="preserve">Competitive pay with opportunity for performance feedback </w:t>
      </w:r>
    </w:p>
    <w:p w:rsidR="00A25750" w:rsidRDefault="002D6A99" w:rsidP="00890F35">
      <w:pPr>
        <w:jc w:val="center"/>
        <w:rPr>
          <w:b/>
          <w:color w:val="002060"/>
        </w:rPr>
      </w:pPr>
      <w:proofErr w:type="gramStart"/>
      <w:r w:rsidRPr="00FD4BF7">
        <w:rPr>
          <w:b/>
          <w:color w:val="002060"/>
        </w:rPr>
        <w:t>and</w:t>
      </w:r>
      <w:proofErr w:type="gramEnd"/>
      <w:r w:rsidRPr="00FD4BF7">
        <w:rPr>
          <w:b/>
          <w:color w:val="002060"/>
        </w:rPr>
        <w:t xml:space="preserve"> salary growth</w:t>
      </w:r>
    </w:p>
    <w:p w:rsidR="00C66A6D" w:rsidRDefault="00C66A6D" w:rsidP="007375E7">
      <w:pPr>
        <w:jc w:val="center"/>
        <w:rPr>
          <w:rFonts w:asciiTheme="minorHAnsi" w:hAnsiTheme="minorHAnsi"/>
          <w:b/>
        </w:rPr>
      </w:pPr>
    </w:p>
    <w:p w:rsidR="00A14385" w:rsidRPr="00361FEF" w:rsidRDefault="00FB4D53" w:rsidP="007375E7">
      <w:pPr>
        <w:jc w:val="center"/>
        <w:rPr>
          <w:rFonts w:asciiTheme="minorHAnsi" w:hAnsiTheme="minorHAnsi"/>
          <w:b/>
          <w:sz w:val="28"/>
          <w:szCs w:val="28"/>
        </w:rPr>
      </w:pPr>
      <w:r w:rsidRPr="00361FEF">
        <w:rPr>
          <w:rFonts w:asciiTheme="minorHAnsi" w:hAnsiTheme="minorHAnsi"/>
          <w:b/>
          <w:sz w:val="28"/>
          <w:szCs w:val="28"/>
        </w:rPr>
        <w:t xml:space="preserve">TO APPLY FOR VACANCIES – SUBMIT APPLICATION/RESUME VIA </w:t>
      </w:r>
      <w:r w:rsidR="0035150E" w:rsidRPr="00361FEF">
        <w:rPr>
          <w:rFonts w:asciiTheme="minorHAnsi" w:hAnsiTheme="minorHAnsi"/>
          <w:b/>
          <w:sz w:val="28"/>
          <w:szCs w:val="28"/>
        </w:rPr>
        <w:t>–</w:t>
      </w:r>
      <w:r w:rsidR="00890F35" w:rsidRPr="00361FEF">
        <w:rPr>
          <w:rFonts w:asciiTheme="minorHAnsi" w:hAnsiTheme="minorHAnsi"/>
          <w:b/>
          <w:sz w:val="28"/>
          <w:szCs w:val="28"/>
        </w:rPr>
        <w:t xml:space="preserve"> </w:t>
      </w:r>
      <w:r w:rsidR="00695407" w:rsidRPr="00361FEF">
        <w:rPr>
          <w:rFonts w:asciiTheme="minorHAnsi" w:hAnsiTheme="minorHAnsi"/>
          <w:b/>
          <w:sz w:val="28"/>
          <w:szCs w:val="28"/>
        </w:rPr>
        <w:t xml:space="preserve"> </w:t>
      </w:r>
    </w:p>
    <w:p w:rsidR="00A14385" w:rsidRDefault="00A14385" w:rsidP="007375E7">
      <w:pPr>
        <w:jc w:val="center"/>
        <w:rPr>
          <w:rFonts w:asciiTheme="minorHAnsi" w:hAnsiTheme="minorHAnsi"/>
          <w:b/>
          <w:sz w:val="32"/>
          <w:szCs w:val="32"/>
        </w:rPr>
      </w:pPr>
    </w:p>
    <w:p w:rsidR="007836CA" w:rsidRPr="00361FEF" w:rsidRDefault="00F4340C" w:rsidP="007375E7">
      <w:pPr>
        <w:jc w:val="center"/>
        <w:rPr>
          <w:rStyle w:val="Hyperlink"/>
          <w:rFonts w:asciiTheme="minorHAnsi" w:hAnsiTheme="minorHAnsi"/>
          <w:b/>
          <w:sz w:val="28"/>
          <w:szCs w:val="28"/>
        </w:rPr>
      </w:pPr>
      <w:hyperlink r:id="rId8" w:history="1">
        <w:r w:rsidR="00236670" w:rsidRPr="00361FEF">
          <w:rPr>
            <w:rStyle w:val="Hyperlink"/>
            <w:rFonts w:asciiTheme="minorHAnsi" w:hAnsiTheme="minorHAnsi"/>
            <w:b/>
            <w:sz w:val="28"/>
            <w:szCs w:val="28"/>
          </w:rPr>
          <w:t>WWW.USMC-MCCS.ORG/CAREERS</w:t>
        </w:r>
      </w:hyperlink>
    </w:p>
    <w:p w:rsidR="002A1BAE" w:rsidRPr="00A14385" w:rsidRDefault="002A1BAE" w:rsidP="007375E7">
      <w:pPr>
        <w:jc w:val="center"/>
        <w:rPr>
          <w:rStyle w:val="Hyperlink"/>
          <w:rFonts w:asciiTheme="minorHAnsi" w:hAnsiTheme="minorHAnsi"/>
          <w:b/>
          <w:sz w:val="28"/>
          <w:szCs w:val="28"/>
        </w:rPr>
      </w:pPr>
    </w:p>
    <w:tbl>
      <w:tblPr>
        <w:tblStyle w:val="MediumGrid1-Accent1"/>
        <w:tblW w:w="4788" w:type="pct"/>
        <w:tblInd w:w="288" w:type="dxa"/>
        <w:tblLook w:val="04A0" w:firstRow="1" w:lastRow="0" w:firstColumn="1" w:lastColumn="0" w:noHBand="0" w:noVBand="1"/>
      </w:tblPr>
      <w:tblGrid>
        <w:gridCol w:w="3446"/>
        <w:gridCol w:w="1092"/>
        <w:gridCol w:w="1916"/>
        <w:gridCol w:w="1332"/>
        <w:gridCol w:w="1253"/>
        <w:gridCol w:w="1284"/>
      </w:tblGrid>
      <w:tr w:rsidR="000A76A7" w:rsidRPr="00FB4D53" w:rsidTr="00F764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0A76A7" w:rsidRPr="009A23D9" w:rsidRDefault="000A76A7" w:rsidP="00FB4D53">
            <w:pPr>
              <w:rPr>
                <w:rFonts w:asciiTheme="minorHAnsi" w:hAnsiTheme="minorHAnsi" w:cs="Times New Roman"/>
                <w:sz w:val="20"/>
                <w:szCs w:val="20"/>
                <w:highlight w:val="lightGray"/>
              </w:rPr>
            </w:pPr>
            <w:r w:rsidRPr="009A23D9">
              <w:rPr>
                <w:rFonts w:asciiTheme="minorHAnsi" w:hAnsiTheme="minorHAnsi" w:cs="Times New Roman"/>
                <w:sz w:val="20"/>
                <w:szCs w:val="20"/>
              </w:rPr>
              <w:t>JOB TITLE</w:t>
            </w:r>
          </w:p>
        </w:tc>
        <w:tc>
          <w:tcPr>
            <w:tcW w:w="529" w:type="pct"/>
            <w:shd w:val="clear" w:color="auto" w:fill="auto"/>
          </w:tcPr>
          <w:p w:rsidR="000A76A7" w:rsidRPr="009A23D9" w:rsidRDefault="000A76A7" w:rsidP="00FB4D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  <w:szCs w:val="20"/>
              </w:rPr>
            </w:pPr>
            <w:r w:rsidRPr="009A23D9">
              <w:rPr>
                <w:rFonts w:asciiTheme="minorHAnsi" w:hAnsiTheme="minorHAnsi" w:cs="Times New Roman"/>
                <w:sz w:val="20"/>
                <w:szCs w:val="20"/>
              </w:rPr>
              <w:t>JOB NO.</w:t>
            </w:r>
          </w:p>
        </w:tc>
        <w:tc>
          <w:tcPr>
            <w:tcW w:w="928" w:type="pct"/>
            <w:shd w:val="clear" w:color="auto" w:fill="auto"/>
          </w:tcPr>
          <w:p w:rsidR="000A76A7" w:rsidRPr="009A23D9" w:rsidRDefault="000A76A7" w:rsidP="00FB4D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  <w:szCs w:val="20"/>
              </w:rPr>
            </w:pPr>
            <w:r w:rsidRPr="009A23D9">
              <w:rPr>
                <w:rFonts w:asciiTheme="minorHAnsi" w:hAnsiTheme="minorHAnsi" w:cs="Times New Roman"/>
                <w:sz w:val="20"/>
                <w:szCs w:val="20"/>
              </w:rPr>
              <w:t>TYPE</w:t>
            </w:r>
          </w:p>
        </w:tc>
        <w:tc>
          <w:tcPr>
            <w:tcW w:w="645" w:type="pct"/>
            <w:shd w:val="clear" w:color="auto" w:fill="auto"/>
          </w:tcPr>
          <w:p w:rsidR="000A76A7" w:rsidRPr="009A23D9" w:rsidRDefault="000A76A7" w:rsidP="00FB4D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  <w:szCs w:val="20"/>
              </w:rPr>
            </w:pPr>
            <w:r>
              <w:rPr>
                <w:rFonts w:asciiTheme="minorHAnsi" w:hAnsiTheme="minorHAnsi" w:cs="Times New Roman"/>
                <w:sz w:val="20"/>
                <w:szCs w:val="20"/>
              </w:rPr>
              <w:t>WAGES</w:t>
            </w:r>
          </w:p>
        </w:tc>
        <w:tc>
          <w:tcPr>
            <w:tcW w:w="607" w:type="pct"/>
            <w:shd w:val="clear" w:color="auto" w:fill="auto"/>
          </w:tcPr>
          <w:p w:rsidR="000A76A7" w:rsidRPr="009A23D9" w:rsidRDefault="000A76A7" w:rsidP="00FB4D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  <w:szCs w:val="20"/>
              </w:rPr>
            </w:pPr>
            <w:r w:rsidRPr="009A23D9">
              <w:rPr>
                <w:rFonts w:asciiTheme="minorHAnsi" w:hAnsiTheme="minorHAnsi" w:cs="Times New Roman"/>
                <w:sz w:val="20"/>
                <w:szCs w:val="20"/>
              </w:rPr>
              <w:t>OPEN DATE</w:t>
            </w:r>
          </w:p>
        </w:tc>
        <w:tc>
          <w:tcPr>
            <w:tcW w:w="622" w:type="pct"/>
            <w:shd w:val="clear" w:color="auto" w:fill="auto"/>
          </w:tcPr>
          <w:p w:rsidR="000A76A7" w:rsidRPr="009A23D9" w:rsidRDefault="000A76A7" w:rsidP="00FB4D5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  <w:szCs w:val="20"/>
              </w:rPr>
            </w:pPr>
            <w:r w:rsidRPr="009A23D9">
              <w:rPr>
                <w:rFonts w:asciiTheme="minorHAnsi" w:hAnsiTheme="minorHAnsi" w:cs="Times New Roman"/>
                <w:sz w:val="20"/>
                <w:szCs w:val="20"/>
              </w:rPr>
              <w:t>CLOSE DATE</w:t>
            </w:r>
          </w:p>
        </w:tc>
      </w:tr>
      <w:tr w:rsidR="00323256" w:rsidRPr="00FB4D53" w:rsidTr="00F76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323256" w:rsidRDefault="00323256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CUSTODIAL WORKER NA3</w:t>
            </w:r>
          </w:p>
          <w:p w:rsidR="00323256" w:rsidRDefault="00323256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CHILD DEV</w:t>
            </w:r>
            <w:r w:rsidR="00760B7A"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ELOPMENT</w:t>
            </w: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 xml:space="preserve"> CENTER</w:t>
            </w:r>
          </w:p>
          <w:p w:rsidR="00323256" w:rsidRDefault="00323256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MCAS BEAUFORT</w:t>
            </w:r>
          </w:p>
          <w:p w:rsidR="00323256" w:rsidRDefault="00323256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</w:p>
        </w:tc>
        <w:tc>
          <w:tcPr>
            <w:tcW w:w="529" w:type="pct"/>
            <w:shd w:val="clear" w:color="auto" w:fill="auto"/>
          </w:tcPr>
          <w:p w:rsidR="00323256" w:rsidRDefault="00323256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  <w:t>42537</w:t>
            </w:r>
          </w:p>
        </w:tc>
        <w:tc>
          <w:tcPr>
            <w:tcW w:w="928" w:type="pct"/>
            <w:shd w:val="clear" w:color="auto" w:fill="auto"/>
          </w:tcPr>
          <w:p w:rsidR="00323256" w:rsidRDefault="00323256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PART TIME</w:t>
            </w:r>
          </w:p>
          <w:p w:rsidR="00323256" w:rsidRDefault="00323256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 w:rsidRPr="00771E8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OPEN TO ALL SOURCES</w:t>
            </w:r>
          </w:p>
        </w:tc>
        <w:tc>
          <w:tcPr>
            <w:tcW w:w="645" w:type="pct"/>
          </w:tcPr>
          <w:p w:rsidR="00323256" w:rsidRDefault="00323256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$9.93-</w:t>
            </w:r>
            <w:r w:rsidR="00103E6A"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</w:t>
            </w: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 xml:space="preserve">11.59 </w:t>
            </w:r>
          </w:p>
          <w:p w:rsidR="00323256" w:rsidRDefault="00323256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HOURLY</w:t>
            </w:r>
          </w:p>
        </w:tc>
        <w:tc>
          <w:tcPr>
            <w:tcW w:w="607" w:type="pct"/>
            <w:shd w:val="clear" w:color="auto" w:fill="auto"/>
          </w:tcPr>
          <w:p w:rsidR="00323256" w:rsidRDefault="00323256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04/04/2020</w:t>
            </w:r>
          </w:p>
        </w:tc>
        <w:tc>
          <w:tcPr>
            <w:tcW w:w="622" w:type="pct"/>
            <w:shd w:val="clear" w:color="auto" w:fill="auto"/>
          </w:tcPr>
          <w:p w:rsidR="00323256" w:rsidRDefault="00323256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04/26/2020</w:t>
            </w:r>
          </w:p>
        </w:tc>
      </w:tr>
      <w:tr w:rsidR="009C2BCF" w:rsidRPr="00FB4D53" w:rsidTr="00F764EC">
        <w:trPr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9C2BCF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LIFEGUARD NF2</w:t>
            </w:r>
          </w:p>
          <w:p w:rsidR="009C2BCF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SWIMMING POOLS</w:t>
            </w:r>
          </w:p>
          <w:p w:rsidR="009C2BCF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LAUREL BAY</w:t>
            </w:r>
          </w:p>
        </w:tc>
        <w:tc>
          <w:tcPr>
            <w:tcW w:w="529" w:type="pct"/>
            <w:shd w:val="clear" w:color="auto" w:fill="auto"/>
          </w:tcPr>
          <w:p w:rsidR="009C2BCF" w:rsidRDefault="00F4340C" w:rsidP="00B9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  <w:t>43026</w:t>
            </w:r>
          </w:p>
        </w:tc>
        <w:tc>
          <w:tcPr>
            <w:tcW w:w="928" w:type="pct"/>
            <w:shd w:val="clear" w:color="auto" w:fill="auto"/>
          </w:tcPr>
          <w:p w:rsidR="009C2BCF" w:rsidRDefault="009C2BCF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FLEXIBLE</w:t>
            </w:r>
          </w:p>
          <w:p w:rsidR="009C2BCF" w:rsidRDefault="009C2BCF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 w:rsidRPr="00771E8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OPEN TO ALL SOURCES</w:t>
            </w:r>
          </w:p>
        </w:tc>
        <w:tc>
          <w:tcPr>
            <w:tcW w:w="645" w:type="pct"/>
          </w:tcPr>
          <w:p w:rsidR="009C2BCF" w:rsidRDefault="009C2BCF" w:rsidP="00B9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$12.95</w:t>
            </w:r>
          </w:p>
          <w:p w:rsidR="009C2BCF" w:rsidRDefault="009C2BCF" w:rsidP="00B9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HOURLY</w:t>
            </w:r>
          </w:p>
        </w:tc>
        <w:tc>
          <w:tcPr>
            <w:tcW w:w="607" w:type="pct"/>
            <w:shd w:val="clear" w:color="auto" w:fill="auto"/>
          </w:tcPr>
          <w:p w:rsidR="009C2BCF" w:rsidRDefault="009C2BCF" w:rsidP="00B9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04/07/2020</w:t>
            </w:r>
          </w:p>
        </w:tc>
        <w:tc>
          <w:tcPr>
            <w:tcW w:w="622" w:type="pct"/>
            <w:shd w:val="clear" w:color="auto" w:fill="auto"/>
          </w:tcPr>
          <w:p w:rsidR="009C2BCF" w:rsidRDefault="00F4340C" w:rsidP="00B9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04/30</w:t>
            </w:r>
            <w:r w:rsidR="009C2BCF"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/2020</w:t>
            </w:r>
          </w:p>
        </w:tc>
      </w:tr>
      <w:tr w:rsidR="009C2BCF" w:rsidRPr="00FB4D53" w:rsidTr="00F76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9C2BCF" w:rsidRDefault="009C2BCF" w:rsidP="00B97178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REC SPEC SUPV NF3</w:t>
            </w:r>
          </w:p>
          <w:p w:rsidR="009C2BCF" w:rsidRDefault="009C2BCF" w:rsidP="00B97178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SWIMMING POOLS</w:t>
            </w:r>
          </w:p>
          <w:p w:rsidR="009C2BCF" w:rsidRDefault="009C2BCF" w:rsidP="00B97178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LAUREL BAY</w:t>
            </w:r>
          </w:p>
        </w:tc>
        <w:tc>
          <w:tcPr>
            <w:tcW w:w="529" w:type="pct"/>
            <w:shd w:val="clear" w:color="auto" w:fill="auto"/>
          </w:tcPr>
          <w:p w:rsidR="009C2BCF" w:rsidRDefault="009C2BCF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  <w:t>42927</w:t>
            </w:r>
          </w:p>
        </w:tc>
        <w:tc>
          <w:tcPr>
            <w:tcW w:w="928" w:type="pct"/>
            <w:shd w:val="clear" w:color="auto" w:fill="auto"/>
          </w:tcPr>
          <w:p w:rsidR="009C2BCF" w:rsidRDefault="009C2BCF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FLEXIBLE</w:t>
            </w:r>
          </w:p>
          <w:p w:rsidR="009C2BCF" w:rsidRDefault="009C2BCF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 w:rsidRPr="00771E8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OPEN TO ALL SOURCES</w:t>
            </w:r>
          </w:p>
        </w:tc>
        <w:tc>
          <w:tcPr>
            <w:tcW w:w="645" w:type="pct"/>
          </w:tcPr>
          <w:p w:rsidR="009C2BCF" w:rsidRDefault="009C2BCF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</w:t>
            </w:r>
            <w:r w:rsidR="00C63D48"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16.26</w:t>
            </w:r>
          </w:p>
          <w:p w:rsidR="009C2BCF" w:rsidRDefault="009C2BCF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HOURLY</w:t>
            </w:r>
          </w:p>
        </w:tc>
        <w:tc>
          <w:tcPr>
            <w:tcW w:w="607" w:type="pct"/>
            <w:shd w:val="clear" w:color="auto" w:fill="auto"/>
          </w:tcPr>
          <w:p w:rsidR="009C2BCF" w:rsidRDefault="009C2BCF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04/07/2020</w:t>
            </w:r>
          </w:p>
        </w:tc>
        <w:tc>
          <w:tcPr>
            <w:tcW w:w="622" w:type="pct"/>
            <w:shd w:val="clear" w:color="auto" w:fill="auto"/>
          </w:tcPr>
          <w:p w:rsidR="009C2BCF" w:rsidRDefault="009C2BCF" w:rsidP="00B9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04/26/2020</w:t>
            </w:r>
          </w:p>
        </w:tc>
      </w:tr>
      <w:tr w:rsidR="009C2BCF" w:rsidRPr="00FB4D53" w:rsidTr="00F764EC">
        <w:trPr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465E45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SEASONAL LIFEGUARD</w:t>
            </w:r>
            <w:r w:rsidR="00F4340C"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 xml:space="preserve"> NF1</w:t>
            </w:r>
          </w:p>
          <w:p w:rsidR="009C2BCF" w:rsidRDefault="00465E45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 xml:space="preserve"> (NTE 30 SEP)</w:t>
            </w:r>
          </w:p>
          <w:p w:rsidR="009C2BCF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SWIMMING POOLS</w:t>
            </w:r>
          </w:p>
          <w:p w:rsidR="009C2BCF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MCRD PARRIS ISLAND, LAUREL BAY, NAVAL HOSPITAL</w:t>
            </w:r>
          </w:p>
        </w:tc>
        <w:tc>
          <w:tcPr>
            <w:tcW w:w="529" w:type="pct"/>
            <w:shd w:val="clear" w:color="auto" w:fill="auto"/>
          </w:tcPr>
          <w:p w:rsidR="009C2BCF" w:rsidRDefault="00F4340C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  <w:t>43025</w:t>
            </w:r>
          </w:p>
        </w:tc>
        <w:tc>
          <w:tcPr>
            <w:tcW w:w="928" w:type="pct"/>
            <w:shd w:val="clear" w:color="auto" w:fill="auto"/>
          </w:tcPr>
          <w:p w:rsidR="009C2BCF" w:rsidRDefault="009C2BCF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FLEXIBLE</w:t>
            </w:r>
          </w:p>
          <w:p w:rsidR="009C2BCF" w:rsidRDefault="009C2BCF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 w:rsidRPr="00771E8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OPEN TO ALL SOURCES</w:t>
            </w:r>
          </w:p>
        </w:tc>
        <w:tc>
          <w:tcPr>
            <w:tcW w:w="645" w:type="pct"/>
          </w:tcPr>
          <w:p w:rsidR="009C2BCF" w:rsidRDefault="009C2BCF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$11.87</w:t>
            </w:r>
          </w:p>
          <w:p w:rsidR="009C2BCF" w:rsidRDefault="009C2BCF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HOURLY</w:t>
            </w:r>
          </w:p>
        </w:tc>
        <w:tc>
          <w:tcPr>
            <w:tcW w:w="607" w:type="pct"/>
            <w:shd w:val="clear" w:color="auto" w:fill="auto"/>
          </w:tcPr>
          <w:p w:rsidR="009C2BCF" w:rsidRDefault="009C2BCF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04/07/2020</w:t>
            </w:r>
          </w:p>
        </w:tc>
        <w:tc>
          <w:tcPr>
            <w:tcW w:w="622" w:type="pct"/>
            <w:shd w:val="clear" w:color="auto" w:fill="auto"/>
          </w:tcPr>
          <w:p w:rsidR="009C2BCF" w:rsidRDefault="00F4340C" w:rsidP="00F434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04/30</w:t>
            </w:r>
            <w:bookmarkStart w:id="0" w:name="_GoBack"/>
            <w:bookmarkEnd w:id="0"/>
            <w:r w:rsidR="009C2BCF"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/2020</w:t>
            </w:r>
          </w:p>
        </w:tc>
      </w:tr>
      <w:tr w:rsidR="009C2BCF" w:rsidRPr="00FB4D53" w:rsidTr="00F76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465E45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SEASONAL REC ATT (ID CHECKER)</w:t>
            </w:r>
            <w:r w:rsidR="00465E45"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 xml:space="preserve"> NF1</w:t>
            </w:r>
          </w:p>
          <w:p w:rsidR="009C2BCF" w:rsidRDefault="00465E45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 xml:space="preserve"> (NTE 30 SEP)</w:t>
            </w:r>
          </w:p>
          <w:p w:rsidR="009C2BCF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SWIMMING POOLS</w:t>
            </w:r>
          </w:p>
          <w:p w:rsidR="009C2BCF" w:rsidRDefault="009C2BCF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MCRD PARRIS ISLAND, LAUREL BAY, NAVAL HOSPITAL</w:t>
            </w:r>
          </w:p>
        </w:tc>
        <w:tc>
          <w:tcPr>
            <w:tcW w:w="529" w:type="pct"/>
            <w:shd w:val="clear" w:color="auto" w:fill="auto"/>
          </w:tcPr>
          <w:p w:rsidR="009C2BCF" w:rsidRDefault="00465E45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  <w:t>42928</w:t>
            </w:r>
          </w:p>
        </w:tc>
        <w:tc>
          <w:tcPr>
            <w:tcW w:w="928" w:type="pct"/>
            <w:shd w:val="clear" w:color="auto" w:fill="auto"/>
          </w:tcPr>
          <w:p w:rsidR="00465E45" w:rsidRDefault="00465E45" w:rsidP="00465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FLEXIBLE</w:t>
            </w:r>
          </w:p>
          <w:p w:rsidR="009C2BCF" w:rsidRDefault="00465E45" w:rsidP="00465E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 w:rsidRPr="00771E8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OPEN TO ALL SOURCES</w:t>
            </w:r>
          </w:p>
        </w:tc>
        <w:tc>
          <w:tcPr>
            <w:tcW w:w="645" w:type="pct"/>
          </w:tcPr>
          <w:p w:rsidR="009C2BCF" w:rsidRDefault="00465E45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$10.50</w:t>
            </w:r>
          </w:p>
          <w:p w:rsidR="00465E45" w:rsidRDefault="00465E45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HOURLY</w:t>
            </w:r>
          </w:p>
        </w:tc>
        <w:tc>
          <w:tcPr>
            <w:tcW w:w="607" w:type="pct"/>
            <w:shd w:val="clear" w:color="auto" w:fill="auto"/>
          </w:tcPr>
          <w:p w:rsidR="009C2BCF" w:rsidRDefault="00465E45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04/07/2020</w:t>
            </w:r>
          </w:p>
        </w:tc>
        <w:tc>
          <w:tcPr>
            <w:tcW w:w="622" w:type="pct"/>
            <w:shd w:val="clear" w:color="auto" w:fill="auto"/>
          </w:tcPr>
          <w:p w:rsidR="009C2BCF" w:rsidRDefault="00465E45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04/26/2020</w:t>
            </w:r>
          </w:p>
        </w:tc>
      </w:tr>
      <w:tr w:rsidR="009E7B00" w:rsidRPr="00FB4D53" w:rsidTr="00F764EC">
        <w:trPr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9E7B00" w:rsidRDefault="009E7B00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REC ATTENDANT NF1 (PRO SHOP)</w:t>
            </w:r>
          </w:p>
          <w:p w:rsidR="009E7B00" w:rsidRDefault="009E7B00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GOLF COURSE</w:t>
            </w:r>
          </w:p>
          <w:p w:rsidR="009E7B00" w:rsidRDefault="009E7B00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MCRD PARRIS ISLAND</w:t>
            </w:r>
          </w:p>
        </w:tc>
        <w:tc>
          <w:tcPr>
            <w:tcW w:w="529" w:type="pct"/>
            <w:shd w:val="clear" w:color="auto" w:fill="auto"/>
          </w:tcPr>
          <w:p w:rsidR="009E7B00" w:rsidRDefault="009E7B00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  <w:t>42875</w:t>
            </w:r>
          </w:p>
        </w:tc>
        <w:tc>
          <w:tcPr>
            <w:tcW w:w="928" w:type="pct"/>
            <w:shd w:val="clear" w:color="auto" w:fill="auto"/>
          </w:tcPr>
          <w:p w:rsidR="009E7B00" w:rsidRDefault="009E7B00" w:rsidP="009E7B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FLEXIBLE</w:t>
            </w:r>
          </w:p>
          <w:p w:rsidR="009E7B00" w:rsidRDefault="009E7B00" w:rsidP="009E7B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 w:rsidRPr="00771E8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OPEN TO ALL SOURCES</w:t>
            </w:r>
          </w:p>
        </w:tc>
        <w:tc>
          <w:tcPr>
            <w:tcW w:w="645" w:type="pct"/>
          </w:tcPr>
          <w:p w:rsidR="009E7B00" w:rsidRDefault="00103E6A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</w:t>
            </w:r>
            <w:r w:rsidR="009E7B00"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10.50</w:t>
            </w:r>
          </w:p>
          <w:p w:rsidR="009E7B00" w:rsidRDefault="009E7B00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HOURLY</w:t>
            </w:r>
          </w:p>
        </w:tc>
        <w:tc>
          <w:tcPr>
            <w:tcW w:w="607" w:type="pct"/>
            <w:shd w:val="clear" w:color="auto" w:fill="auto"/>
          </w:tcPr>
          <w:p w:rsidR="009E7B00" w:rsidRDefault="009E7B00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03/31/2020</w:t>
            </w:r>
          </w:p>
        </w:tc>
        <w:tc>
          <w:tcPr>
            <w:tcW w:w="622" w:type="pct"/>
            <w:shd w:val="clear" w:color="auto" w:fill="auto"/>
          </w:tcPr>
          <w:p w:rsidR="009E7B00" w:rsidRDefault="009E7B00" w:rsidP="009C2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04/26/2020</w:t>
            </w:r>
          </w:p>
        </w:tc>
      </w:tr>
      <w:tr w:rsidR="00192EB2" w:rsidRPr="00FB4D53" w:rsidTr="00F764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9" w:type="pct"/>
            <w:shd w:val="clear" w:color="auto" w:fill="auto"/>
          </w:tcPr>
          <w:p w:rsidR="00192EB2" w:rsidRDefault="00192EB2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MOBILE EQUIPMENT SERVICER NA3</w:t>
            </w:r>
          </w:p>
          <w:p w:rsidR="00192EB2" w:rsidRDefault="00192EB2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GOLF COURSE</w:t>
            </w:r>
          </w:p>
          <w:p w:rsidR="00192EB2" w:rsidRDefault="00192EB2" w:rsidP="009C2BCF">
            <w:pPr>
              <w:tabs>
                <w:tab w:val="left" w:pos="1748"/>
              </w:tabs>
              <w:rPr>
                <w:rFonts w:asciiTheme="minorHAnsi" w:hAnsiTheme="minorHAnsi" w:cstheme="minorHAnsi"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FF"/>
                <w:sz w:val="20"/>
                <w:szCs w:val="20"/>
              </w:rPr>
              <w:t>MCRD PARRIS ISLAND</w:t>
            </w:r>
          </w:p>
        </w:tc>
        <w:tc>
          <w:tcPr>
            <w:tcW w:w="529" w:type="pct"/>
            <w:shd w:val="clear" w:color="auto" w:fill="auto"/>
          </w:tcPr>
          <w:p w:rsidR="00192EB2" w:rsidRDefault="00192EB2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33CC"/>
                <w:sz w:val="20"/>
                <w:szCs w:val="20"/>
              </w:rPr>
              <w:t>42874</w:t>
            </w:r>
          </w:p>
        </w:tc>
        <w:tc>
          <w:tcPr>
            <w:tcW w:w="928" w:type="pct"/>
            <w:shd w:val="clear" w:color="auto" w:fill="auto"/>
          </w:tcPr>
          <w:p w:rsidR="00192EB2" w:rsidRDefault="00192EB2" w:rsidP="00192E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FLEXIBLE</w:t>
            </w:r>
          </w:p>
          <w:p w:rsidR="00192EB2" w:rsidRDefault="00192EB2" w:rsidP="00192E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 w:rsidRPr="00771E82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OPEN TO ALL SOURCES</w:t>
            </w:r>
          </w:p>
        </w:tc>
        <w:tc>
          <w:tcPr>
            <w:tcW w:w="645" w:type="pct"/>
          </w:tcPr>
          <w:p w:rsidR="00192EB2" w:rsidRDefault="00192EB2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$9.93</w:t>
            </w:r>
          </w:p>
          <w:p w:rsidR="00192EB2" w:rsidRDefault="00192EB2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18"/>
                <w:szCs w:val="18"/>
              </w:rPr>
              <w:t>HOURLY</w:t>
            </w:r>
          </w:p>
        </w:tc>
        <w:tc>
          <w:tcPr>
            <w:tcW w:w="607" w:type="pct"/>
            <w:shd w:val="clear" w:color="auto" w:fill="auto"/>
          </w:tcPr>
          <w:p w:rsidR="00192EB2" w:rsidRDefault="00192EB2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03/31/2020</w:t>
            </w:r>
          </w:p>
        </w:tc>
        <w:tc>
          <w:tcPr>
            <w:tcW w:w="622" w:type="pct"/>
            <w:shd w:val="clear" w:color="auto" w:fill="auto"/>
          </w:tcPr>
          <w:p w:rsidR="00192EB2" w:rsidRDefault="00192EB2" w:rsidP="009C2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FF"/>
                <w:sz w:val="20"/>
                <w:szCs w:val="20"/>
              </w:rPr>
              <w:t>04/26/2020</w:t>
            </w:r>
          </w:p>
        </w:tc>
      </w:tr>
    </w:tbl>
    <w:p w:rsidR="00FB4D53" w:rsidRPr="00F839DC" w:rsidRDefault="00771E82" w:rsidP="00771E82">
      <w:pPr>
        <w:tabs>
          <w:tab w:val="left" w:pos="7888"/>
        </w:tabs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</w:rPr>
      </w:pPr>
      <w:r>
        <w:rPr>
          <w:rFonts w:asciiTheme="minorHAnsi" w:eastAsiaTheme="minorHAnsi" w:hAnsiTheme="minorHAnsi" w:cstheme="minorBidi"/>
          <w:b/>
          <w:sz w:val="22"/>
          <w:szCs w:val="22"/>
        </w:rPr>
        <w:tab/>
      </w:r>
    </w:p>
    <w:sectPr w:rsidR="00FB4D53" w:rsidRPr="00F839DC" w:rsidSect="002D6A99">
      <w:footerReference w:type="default" r:id="rId9"/>
      <w:pgSz w:w="12240" w:h="15840"/>
      <w:pgMar w:top="720" w:right="720" w:bottom="72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0DA" w:rsidRDefault="00C600DA" w:rsidP="001213DD">
      <w:r>
        <w:separator/>
      </w:r>
    </w:p>
  </w:endnote>
  <w:endnote w:type="continuationSeparator" w:id="0">
    <w:p w:rsidR="00C600DA" w:rsidRDefault="00C600DA" w:rsidP="00121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0DA" w:rsidRPr="00F07DA7" w:rsidRDefault="00C600DA" w:rsidP="00E8277F">
    <w:pPr>
      <w:pStyle w:val="Footer"/>
      <w:jc w:val="both"/>
      <w:rPr>
        <w:rFonts w:ascii="Arial" w:hAnsi="Arial" w:cs="Arial"/>
      </w:rPr>
    </w:pPr>
    <w:r>
      <w:rPr>
        <w:rFonts w:ascii="Arial" w:hAnsi="Arial" w:cs="Arial"/>
      </w:rPr>
      <w:t xml:space="preserve">                                                                                                                  </w:t>
    </w:r>
    <w:r w:rsidR="0066616B">
      <w:rPr>
        <w:rFonts w:ascii="Arial" w:hAnsi="Arial" w:cs="Arial"/>
      </w:rPr>
      <w:t>20</w:t>
    </w:r>
    <w:r w:rsidR="00E2681D">
      <w:rPr>
        <w:rFonts w:ascii="Arial" w:hAnsi="Arial" w:cs="Arial"/>
      </w:rPr>
      <w:t xml:space="preserve"> APR</w:t>
    </w:r>
    <w:r>
      <w:rPr>
        <w:rFonts w:ascii="Arial" w:hAnsi="Arial" w:cs="Arial"/>
      </w:rPr>
      <w:t xml:space="preserve"> 2020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0DA" w:rsidRDefault="00C600DA" w:rsidP="001213DD">
      <w:r>
        <w:separator/>
      </w:r>
    </w:p>
  </w:footnote>
  <w:footnote w:type="continuationSeparator" w:id="0">
    <w:p w:rsidR="00C600DA" w:rsidRDefault="00C600DA" w:rsidP="00121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20"/>
  <w:characterSpacingControl w:val="doNotCompress"/>
  <w:hdrShapeDefaults>
    <o:shapedefaults v:ext="edit" spidmax="272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B30"/>
    <w:rsid w:val="00001541"/>
    <w:rsid w:val="00002791"/>
    <w:rsid w:val="00004299"/>
    <w:rsid w:val="000061A1"/>
    <w:rsid w:val="0001277F"/>
    <w:rsid w:val="00016138"/>
    <w:rsid w:val="00020A04"/>
    <w:rsid w:val="00023EF1"/>
    <w:rsid w:val="000243CF"/>
    <w:rsid w:val="00025673"/>
    <w:rsid w:val="000276F6"/>
    <w:rsid w:val="0003697E"/>
    <w:rsid w:val="00036F4B"/>
    <w:rsid w:val="000471C8"/>
    <w:rsid w:val="0004774B"/>
    <w:rsid w:val="000500BB"/>
    <w:rsid w:val="0005148F"/>
    <w:rsid w:val="000526CA"/>
    <w:rsid w:val="0005307D"/>
    <w:rsid w:val="00053402"/>
    <w:rsid w:val="00054B2A"/>
    <w:rsid w:val="00061977"/>
    <w:rsid w:val="00062273"/>
    <w:rsid w:val="000656F2"/>
    <w:rsid w:val="00066C73"/>
    <w:rsid w:val="0007006C"/>
    <w:rsid w:val="00070D06"/>
    <w:rsid w:val="00070DFE"/>
    <w:rsid w:val="00070F05"/>
    <w:rsid w:val="00072357"/>
    <w:rsid w:val="00074735"/>
    <w:rsid w:val="00082360"/>
    <w:rsid w:val="000830D2"/>
    <w:rsid w:val="00084315"/>
    <w:rsid w:val="00084A96"/>
    <w:rsid w:val="00084EB3"/>
    <w:rsid w:val="00090F90"/>
    <w:rsid w:val="000912A3"/>
    <w:rsid w:val="00095F78"/>
    <w:rsid w:val="000A2154"/>
    <w:rsid w:val="000A76A7"/>
    <w:rsid w:val="000B05B6"/>
    <w:rsid w:val="000B4BD9"/>
    <w:rsid w:val="000C1DEF"/>
    <w:rsid w:val="000C3336"/>
    <w:rsid w:val="000C4DFD"/>
    <w:rsid w:val="000D3224"/>
    <w:rsid w:val="000E2BA7"/>
    <w:rsid w:val="000E5660"/>
    <w:rsid w:val="000F1B1B"/>
    <w:rsid w:val="000F2246"/>
    <w:rsid w:val="000F33A4"/>
    <w:rsid w:val="000F397F"/>
    <w:rsid w:val="000F3E63"/>
    <w:rsid w:val="000F41FC"/>
    <w:rsid w:val="000F6744"/>
    <w:rsid w:val="00103E6A"/>
    <w:rsid w:val="001061CA"/>
    <w:rsid w:val="001213DD"/>
    <w:rsid w:val="001244BF"/>
    <w:rsid w:val="0012508C"/>
    <w:rsid w:val="00132AD1"/>
    <w:rsid w:val="00132E69"/>
    <w:rsid w:val="00133BB0"/>
    <w:rsid w:val="0013543B"/>
    <w:rsid w:val="001415E4"/>
    <w:rsid w:val="00144712"/>
    <w:rsid w:val="001447CA"/>
    <w:rsid w:val="001462EB"/>
    <w:rsid w:val="0015119D"/>
    <w:rsid w:val="00151475"/>
    <w:rsid w:val="00156143"/>
    <w:rsid w:val="001572D5"/>
    <w:rsid w:val="00162F62"/>
    <w:rsid w:val="001674A2"/>
    <w:rsid w:val="00167A55"/>
    <w:rsid w:val="00170F9B"/>
    <w:rsid w:val="00174389"/>
    <w:rsid w:val="00177028"/>
    <w:rsid w:val="0018144E"/>
    <w:rsid w:val="00182E9C"/>
    <w:rsid w:val="001837D2"/>
    <w:rsid w:val="001872A3"/>
    <w:rsid w:val="00187C95"/>
    <w:rsid w:val="00191213"/>
    <w:rsid w:val="00192D35"/>
    <w:rsid w:val="00192EB2"/>
    <w:rsid w:val="001948EE"/>
    <w:rsid w:val="00196187"/>
    <w:rsid w:val="001A0758"/>
    <w:rsid w:val="001A3705"/>
    <w:rsid w:val="001A675D"/>
    <w:rsid w:val="001A6FA3"/>
    <w:rsid w:val="001A7530"/>
    <w:rsid w:val="001B2170"/>
    <w:rsid w:val="001B6AE3"/>
    <w:rsid w:val="001C0A56"/>
    <w:rsid w:val="001C14B4"/>
    <w:rsid w:val="001C6D34"/>
    <w:rsid w:val="001D64BF"/>
    <w:rsid w:val="001D6917"/>
    <w:rsid w:val="001E1202"/>
    <w:rsid w:val="001E62D1"/>
    <w:rsid w:val="001F0858"/>
    <w:rsid w:val="001F1157"/>
    <w:rsid w:val="001F244D"/>
    <w:rsid w:val="001F7F59"/>
    <w:rsid w:val="00200F74"/>
    <w:rsid w:val="00202F94"/>
    <w:rsid w:val="00203F8F"/>
    <w:rsid w:val="00204D2A"/>
    <w:rsid w:val="002124FA"/>
    <w:rsid w:val="0021407D"/>
    <w:rsid w:val="00217631"/>
    <w:rsid w:val="00223E68"/>
    <w:rsid w:val="00236670"/>
    <w:rsid w:val="002403A1"/>
    <w:rsid w:val="0024218F"/>
    <w:rsid w:val="00244B9B"/>
    <w:rsid w:val="00245A36"/>
    <w:rsid w:val="00246784"/>
    <w:rsid w:val="002550FF"/>
    <w:rsid w:val="00255103"/>
    <w:rsid w:val="002604A0"/>
    <w:rsid w:val="00261F1A"/>
    <w:rsid w:val="00266D5D"/>
    <w:rsid w:val="00271422"/>
    <w:rsid w:val="00272E64"/>
    <w:rsid w:val="00273247"/>
    <w:rsid w:val="00274A0B"/>
    <w:rsid w:val="00274AC3"/>
    <w:rsid w:val="00276D85"/>
    <w:rsid w:val="00282620"/>
    <w:rsid w:val="0028291A"/>
    <w:rsid w:val="0028291D"/>
    <w:rsid w:val="00282DE2"/>
    <w:rsid w:val="002868A6"/>
    <w:rsid w:val="00291B6E"/>
    <w:rsid w:val="0029268D"/>
    <w:rsid w:val="00292A94"/>
    <w:rsid w:val="002A0AB8"/>
    <w:rsid w:val="002A1320"/>
    <w:rsid w:val="002A1BAE"/>
    <w:rsid w:val="002A3200"/>
    <w:rsid w:val="002A38DC"/>
    <w:rsid w:val="002A567A"/>
    <w:rsid w:val="002A6F04"/>
    <w:rsid w:val="002A7C2A"/>
    <w:rsid w:val="002B4E58"/>
    <w:rsid w:val="002B6B45"/>
    <w:rsid w:val="002B6E45"/>
    <w:rsid w:val="002C4057"/>
    <w:rsid w:val="002C4A5B"/>
    <w:rsid w:val="002D0369"/>
    <w:rsid w:val="002D44CC"/>
    <w:rsid w:val="002D647F"/>
    <w:rsid w:val="002D6A99"/>
    <w:rsid w:val="002E065F"/>
    <w:rsid w:val="002E295F"/>
    <w:rsid w:val="002E308D"/>
    <w:rsid w:val="002E3A64"/>
    <w:rsid w:val="002E4DE1"/>
    <w:rsid w:val="002E5159"/>
    <w:rsid w:val="002E596B"/>
    <w:rsid w:val="002E5BCD"/>
    <w:rsid w:val="002E7F64"/>
    <w:rsid w:val="002F08BF"/>
    <w:rsid w:val="002F1F6F"/>
    <w:rsid w:val="002F73DE"/>
    <w:rsid w:val="002F7777"/>
    <w:rsid w:val="00302C3E"/>
    <w:rsid w:val="0031409A"/>
    <w:rsid w:val="003145F3"/>
    <w:rsid w:val="003158FF"/>
    <w:rsid w:val="00316C81"/>
    <w:rsid w:val="00320015"/>
    <w:rsid w:val="00322716"/>
    <w:rsid w:val="00323256"/>
    <w:rsid w:val="00323447"/>
    <w:rsid w:val="00331863"/>
    <w:rsid w:val="00340A2C"/>
    <w:rsid w:val="0034758C"/>
    <w:rsid w:val="00350DA9"/>
    <w:rsid w:val="0035150E"/>
    <w:rsid w:val="0035153E"/>
    <w:rsid w:val="00361FEF"/>
    <w:rsid w:val="003625F3"/>
    <w:rsid w:val="00366F15"/>
    <w:rsid w:val="00371532"/>
    <w:rsid w:val="003818E8"/>
    <w:rsid w:val="00391FD6"/>
    <w:rsid w:val="0039301C"/>
    <w:rsid w:val="003964DC"/>
    <w:rsid w:val="003A3C8D"/>
    <w:rsid w:val="003A5BC6"/>
    <w:rsid w:val="003A6D02"/>
    <w:rsid w:val="003B3753"/>
    <w:rsid w:val="003B59BF"/>
    <w:rsid w:val="003C1398"/>
    <w:rsid w:val="003C1501"/>
    <w:rsid w:val="003C1C39"/>
    <w:rsid w:val="003C21FD"/>
    <w:rsid w:val="003C415A"/>
    <w:rsid w:val="003C69CF"/>
    <w:rsid w:val="003C7F18"/>
    <w:rsid w:val="003D28CE"/>
    <w:rsid w:val="003D44A7"/>
    <w:rsid w:val="003D7AE4"/>
    <w:rsid w:val="003E1717"/>
    <w:rsid w:val="003E35AE"/>
    <w:rsid w:val="003F1539"/>
    <w:rsid w:val="003F50A6"/>
    <w:rsid w:val="004022A8"/>
    <w:rsid w:val="00402B66"/>
    <w:rsid w:val="004043F2"/>
    <w:rsid w:val="004047CB"/>
    <w:rsid w:val="00407842"/>
    <w:rsid w:val="004117B8"/>
    <w:rsid w:val="00412632"/>
    <w:rsid w:val="00414945"/>
    <w:rsid w:val="00422BEA"/>
    <w:rsid w:val="004251EB"/>
    <w:rsid w:val="00427E39"/>
    <w:rsid w:val="00427EA8"/>
    <w:rsid w:val="0043093D"/>
    <w:rsid w:val="0043604A"/>
    <w:rsid w:val="004369FF"/>
    <w:rsid w:val="00436C39"/>
    <w:rsid w:val="00437681"/>
    <w:rsid w:val="00440A77"/>
    <w:rsid w:val="004429BF"/>
    <w:rsid w:val="004454FE"/>
    <w:rsid w:val="00455330"/>
    <w:rsid w:val="00456281"/>
    <w:rsid w:val="00456DD7"/>
    <w:rsid w:val="00463BF7"/>
    <w:rsid w:val="00465E45"/>
    <w:rsid w:val="00466118"/>
    <w:rsid w:val="00472983"/>
    <w:rsid w:val="00475C60"/>
    <w:rsid w:val="0048184E"/>
    <w:rsid w:val="0048421C"/>
    <w:rsid w:val="004862E0"/>
    <w:rsid w:val="00490312"/>
    <w:rsid w:val="00491A8A"/>
    <w:rsid w:val="004926FA"/>
    <w:rsid w:val="0049583B"/>
    <w:rsid w:val="00495C21"/>
    <w:rsid w:val="004A4BCA"/>
    <w:rsid w:val="004A5A31"/>
    <w:rsid w:val="004B0ED3"/>
    <w:rsid w:val="004B3B0D"/>
    <w:rsid w:val="004C2674"/>
    <w:rsid w:val="004D1D82"/>
    <w:rsid w:val="004D2DE1"/>
    <w:rsid w:val="004D39BA"/>
    <w:rsid w:val="004D5095"/>
    <w:rsid w:val="004D7665"/>
    <w:rsid w:val="004D78D2"/>
    <w:rsid w:val="004E24EF"/>
    <w:rsid w:val="004E68CF"/>
    <w:rsid w:val="00503AC3"/>
    <w:rsid w:val="00506146"/>
    <w:rsid w:val="00506D12"/>
    <w:rsid w:val="00506E94"/>
    <w:rsid w:val="00513559"/>
    <w:rsid w:val="00513EBB"/>
    <w:rsid w:val="00522578"/>
    <w:rsid w:val="00525AC4"/>
    <w:rsid w:val="00526A72"/>
    <w:rsid w:val="00530D6B"/>
    <w:rsid w:val="00532ECD"/>
    <w:rsid w:val="005455FC"/>
    <w:rsid w:val="00552BEA"/>
    <w:rsid w:val="005545F6"/>
    <w:rsid w:val="00556CF8"/>
    <w:rsid w:val="00562652"/>
    <w:rsid w:val="00563F7D"/>
    <w:rsid w:val="005724B7"/>
    <w:rsid w:val="00572BD6"/>
    <w:rsid w:val="00573300"/>
    <w:rsid w:val="0058018C"/>
    <w:rsid w:val="00582D4A"/>
    <w:rsid w:val="005832AC"/>
    <w:rsid w:val="00583F40"/>
    <w:rsid w:val="00584611"/>
    <w:rsid w:val="00584EDC"/>
    <w:rsid w:val="005908DB"/>
    <w:rsid w:val="0059286D"/>
    <w:rsid w:val="00592B2F"/>
    <w:rsid w:val="00596602"/>
    <w:rsid w:val="00597709"/>
    <w:rsid w:val="005A042B"/>
    <w:rsid w:val="005A1C7D"/>
    <w:rsid w:val="005A1EBC"/>
    <w:rsid w:val="005B0BBB"/>
    <w:rsid w:val="005B0CEA"/>
    <w:rsid w:val="005B0E61"/>
    <w:rsid w:val="005B11C7"/>
    <w:rsid w:val="005B3AD6"/>
    <w:rsid w:val="005B3F9B"/>
    <w:rsid w:val="005B743F"/>
    <w:rsid w:val="005C071D"/>
    <w:rsid w:val="005C0CE9"/>
    <w:rsid w:val="005C11E4"/>
    <w:rsid w:val="005C2BB7"/>
    <w:rsid w:val="005D33C4"/>
    <w:rsid w:val="005D381A"/>
    <w:rsid w:val="005D3EE6"/>
    <w:rsid w:val="005D5EED"/>
    <w:rsid w:val="005E1134"/>
    <w:rsid w:val="005E7142"/>
    <w:rsid w:val="005F1DE3"/>
    <w:rsid w:val="005F2614"/>
    <w:rsid w:val="005F334A"/>
    <w:rsid w:val="00614DC7"/>
    <w:rsid w:val="00623CFD"/>
    <w:rsid w:val="00624A79"/>
    <w:rsid w:val="0062568F"/>
    <w:rsid w:val="006258BC"/>
    <w:rsid w:val="006373E5"/>
    <w:rsid w:val="00640886"/>
    <w:rsid w:val="0064106D"/>
    <w:rsid w:val="00642749"/>
    <w:rsid w:val="00644217"/>
    <w:rsid w:val="00645BA1"/>
    <w:rsid w:val="00646712"/>
    <w:rsid w:val="00646BB3"/>
    <w:rsid w:val="00651A8D"/>
    <w:rsid w:val="00653AFC"/>
    <w:rsid w:val="00655873"/>
    <w:rsid w:val="0066616B"/>
    <w:rsid w:val="006663C6"/>
    <w:rsid w:val="00667FA5"/>
    <w:rsid w:val="0067041D"/>
    <w:rsid w:val="00672C8C"/>
    <w:rsid w:val="00672E2A"/>
    <w:rsid w:val="006748E0"/>
    <w:rsid w:val="006759B6"/>
    <w:rsid w:val="00675F42"/>
    <w:rsid w:val="006771EF"/>
    <w:rsid w:val="006776FE"/>
    <w:rsid w:val="0068125F"/>
    <w:rsid w:val="00681B2D"/>
    <w:rsid w:val="00685503"/>
    <w:rsid w:val="006909C8"/>
    <w:rsid w:val="00691CF9"/>
    <w:rsid w:val="00692FCC"/>
    <w:rsid w:val="00695407"/>
    <w:rsid w:val="006956CF"/>
    <w:rsid w:val="006960DE"/>
    <w:rsid w:val="006A0618"/>
    <w:rsid w:val="006A27C2"/>
    <w:rsid w:val="006A47CC"/>
    <w:rsid w:val="006A6790"/>
    <w:rsid w:val="006A6D90"/>
    <w:rsid w:val="006B22F0"/>
    <w:rsid w:val="006B28F9"/>
    <w:rsid w:val="006C05F8"/>
    <w:rsid w:val="006C082C"/>
    <w:rsid w:val="006D2DF9"/>
    <w:rsid w:val="006D3B97"/>
    <w:rsid w:val="006D4ABD"/>
    <w:rsid w:val="006D7098"/>
    <w:rsid w:val="006D7724"/>
    <w:rsid w:val="006E119A"/>
    <w:rsid w:val="006E378F"/>
    <w:rsid w:val="006E48D1"/>
    <w:rsid w:val="006E6002"/>
    <w:rsid w:val="006F1DB6"/>
    <w:rsid w:val="006F2C9B"/>
    <w:rsid w:val="006F5C43"/>
    <w:rsid w:val="006F62AD"/>
    <w:rsid w:val="006F6E34"/>
    <w:rsid w:val="007006AE"/>
    <w:rsid w:val="00702D4C"/>
    <w:rsid w:val="00703BB4"/>
    <w:rsid w:val="007077DC"/>
    <w:rsid w:val="00715F46"/>
    <w:rsid w:val="007243C9"/>
    <w:rsid w:val="007249ED"/>
    <w:rsid w:val="007250C0"/>
    <w:rsid w:val="00727952"/>
    <w:rsid w:val="00734EB4"/>
    <w:rsid w:val="0073696B"/>
    <w:rsid w:val="007375E7"/>
    <w:rsid w:val="00745031"/>
    <w:rsid w:val="0075407B"/>
    <w:rsid w:val="00756A39"/>
    <w:rsid w:val="00760B7A"/>
    <w:rsid w:val="00761872"/>
    <w:rsid w:val="00763AC1"/>
    <w:rsid w:val="007644D5"/>
    <w:rsid w:val="00770F9A"/>
    <w:rsid w:val="00771E82"/>
    <w:rsid w:val="00774DEB"/>
    <w:rsid w:val="00777CB4"/>
    <w:rsid w:val="00777E83"/>
    <w:rsid w:val="00781676"/>
    <w:rsid w:val="007836CA"/>
    <w:rsid w:val="007845A6"/>
    <w:rsid w:val="00790201"/>
    <w:rsid w:val="007923D9"/>
    <w:rsid w:val="00797FFE"/>
    <w:rsid w:val="007A16D8"/>
    <w:rsid w:val="007A2360"/>
    <w:rsid w:val="007A4DE2"/>
    <w:rsid w:val="007A6C33"/>
    <w:rsid w:val="007B2203"/>
    <w:rsid w:val="007B222D"/>
    <w:rsid w:val="007B254E"/>
    <w:rsid w:val="007B25FA"/>
    <w:rsid w:val="007B2E4E"/>
    <w:rsid w:val="007B4103"/>
    <w:rsid w:val="007B4E08"/>
    <w:rsid w:val="007B61A0"/>
    <w:rsid w:val="007C48E7"/>
    <w:rsid w:val="007D1ADF"/>
    <w:rsid w:val="007D4C6C"/>
    <w:rsid w:val="007D7FC6"/>
    <w:rsid w:val="007E02FC"/>
    <w:rsid w:val="007E2B16"/>
    <w:rsid w:val="007E50E9"/>
    <w:rsid w:val="007F517F"/>
    <w:rsid w:val="007F6E8B"/>
    <w:rsid w:val="00800122"/>
    <w:rsid w:val="00804D95"/>
    <w:rsid w:val="0080644E"/>
    <w:rsid w:val="0081194C"/>
    <w:rsid w:val="00812D09"/>
    <w:rsid w:val="008153CD"/>
    <w:rsid w:val="00815B45"/>
    <w:rsid w:val="00823828"/>
    <w:rsid w:val="00825090"/>
    <w:rsid w:val="008258B0"/>
    <w:rsid w:val="00833D8F"/>
    <w:rsid w:val="00836757"/>
    <w:rsid w:val="00842A75"/>
    <w:rsid w:val="00846A4B"/>
    <w:rsid w:val="008500CA"/>
    <w:rsid w:val="00851FFA"/>
    <w:rsid w:val="00860BD9"/>
    <w:rsid w:val="00865EF8"/>
    <w:rsid w:val="008706A3"/>
    <w:rsid w:val="00871721"/>
    <w:rsid w:val="00872EFC"/>
    <w:rsid w:val="00874788"/>
    <w:rsid w:val="00877B85"/>
    <w:rsid w:val="00877DFD"/>
    <w:rsid w:val="00877F39"/>
    <w:rsid w:val="00887D9A"/>
    <w:rsid w:val="00890F35"/>
    <w:rsid w:val="00895EBD"/>
    <w:rsid w:val="00897506"/>
    <w:rsid w:val="008A1BC3"/>
    <w:rsid w:val="008A787C"/>
    <w:rsid w:val="008B16B5"/>
    <w:rsid w:val="008B1F8E"/>
    <w:rsid w:val="008C2766"/>
    <w:rsid w:val="008C38C4"/>
    <w:rsid w:val="008D2C60"/>
    <w:rsid w:val="008D57F9"/>
    <w:rsid w:val="008E0D98"/>
    <w:rsid w:val="008E0F18"/>
    <w:rsid w:val="008E28F6"/>
    <w:rsid w:val="008E494B"/>
    <w:rsid w:val="008E4DC6"/>
    <w:rsid w:val="008E652B"/>
    <w:rsid w:val="008E7C3E"/>
    <w:rsid w:val="008F38B7"/>
    <w:rsid w:val="00900C29"/>
    <w:rsid w:val="00904D24"/>
    <w:rsid w:val="009056C7"/>
    <w:rsid w:val="00907C75"/>
    <w:rsid w:val="009110CD"/>
    <w:rsid w:val="0091161F"/>
    <w:rsid w:val="00913EE0"/>
    <w:rsid w:val="009142ED"/>
    <w:rsid w:val="00914D28"/>
    <w:rsid w:val="009177FF"/>
    <w:rsid w:val="00920068"/>
    <w:rsid w:val="00920A2B"/>
    <w:rsid w:val="00920D3B"/>
    <w:rsid w:val="009265B7"/>
    <w:rsid w:val="00927D37"/>
    <w:rsid w:val="00931E90"/>
    <w:rsid w:val="00934604"/>
    <w:rsid w:val="009347A8"/>
    <w:rsid w:val="00944C69"/>
    <w:rsid w:val="00954E22"/>
    <w:rsid w:val="00956E84"/>
    <w:rsid w:val="00957501"/>
    <w:rsid w:val="00960C1F"/>
    <w:rsid w:val="00961726"/>
    <w:rsid w:val="00963B12"/>
    <w:rsid w:val="00965F2D"/>
    <w:rsid w:val="009701BB"/>
    <w:rsid w:val="009737A4"/>
    <w:rsid w:val="009800B9"/>
    <w:rsid w:val="0098124A"/>
    <w:rsid w:val="00985A2E"/>
    <w:rsid w:val="00985B2C"/>
    <w:rsid w:val="009877B0"/>
    <w:rsid w:val="009A0C95"/>
    <w:rsid w:val="009A23D9"/>
    <w:rsid w:val="009A533F"/>
    <w:rsid w:val="009B3D05"/>
    <w:rsid w:val="009B4187"/>
    <w:rsid w:val="009B7211"/>
    <w:rsid w:val="009B740C"/>
    <w:rsid w:val="009C2BCF"/>
    <w:rsid w:val="009C3109"/>
    <w:rsid w:val="009C3740"/>
    <w:rsid w:val="009C4B40"/>
    <w:rsid w:val="009C5C36"/>
    <w:rsid w:val="009C7C97"/>
    <w:rsid w:val="009D5C43"/>
    <w:rsid w:val="009D672B"/>
    <w:rsid w:val="009E1CEA"/>
    <w:rsid w:val="009E2530"/>
    <w:rsid w:val="009E270A"/>
    <w:rsid w:val="009E6244"/>
    <w:rsid w:val="009E7B00"/>
    <w:rsid w:val="009F2D83"/>
    <w:rsid w:val="009F3DF1"/>
    <w:rsid w:val="009F4671"/>
    <w:rsid w:val="009F5AF7"/>
    <w:rsid w:val="009F7AFB"/>
    <w:rsid w:val="00A028A0"/>
    <w:rsid w:val="00A02CD1"/>
    <w:rsid w:val="00A05977"/>
    <w:rsid w:val="00A10888"/>
    <w:rsid w:val="00A10908"/>
    <w:rsid w:val="00A10D74"/>
    <w:rsid w:val="00A111C1"/>
    <w:rsid w:val="00A132F3"/>
    <w:rsid w:val="00A138AE"/>
    <w:rsid w:val="00A14385"/>
    <w:rsid w:val="00A1652D"/>
    <w:rsid w:val="00A2474D"/>
    <w:rsid w:val="00A25750"/>
    <w:rsid w:val="00A33972"/>
    <w:rsid w:val="00A34410"/>
    <w:rsid w:val="00A378A4"/>
    <w:rsid w:val="00A45EA0"/>
    <w:rsid w:val="00A468E8"/>
    <w:rsid w:val="00A50D05"/>
    <w:rsid w:val="00A51D69"/>
    <w:rsid w:val="00A5244B"/>
    <w:rsid w:val="00A532B0"/>
    <w:rsid w:val="00A61355"/>
    <w:rsid w:val="00A640C7"/>
    <w:rsid w:val="00A70CDA"/>
    <w:rsid w:val="00A82988"/>
    <w:rsid w:val="00A85EBA"/>
    <w:rsid w:val="00A878AB"/>
    <w:rsid w:val="00A87A3F"/>
    <w:rsid w:val="00A91F85"/>
    <w:rsid w:val="00A93589"/>
    <w:rsid w:val="00A96BE4"/>
    <w:rsid w:val="00AA0D40"/>
    <w:rsid w:val="00AA5BA3"/>
    <w:rsid w:val="00AA6931"/>
    <w:rsid w:val="00AA761E"/>
    <w:rsid w:val="00AB1EF5"/>
    <w:rsid w:val="00AB2F91"/>
    <w:rsid w:val="00AB5CA1"/>
    <w:rsid w:val="00AC03FA"/>
    <w:rsid w:val="00AC28DC"/>
    <w:rsid w:val="00AC491A"/>
    <w:rsid w:val="00AC5FFC"/>
    <w:rsid w:val="00AD25BD"/>
    <w:rsid w:val="00AD6A1C"/>
    <w:rsid w:val="00AE43EA"/>
    <w:rsid w:val="00AF2AA0"/>
    <w:rsid w:val="00B0443B"/>
    <w:rsid w:val="00B067FF"/>
    <w:rsid w:val="00B07C11"/>
    <w:rsid w:val="00B17B30"/>
    <w:rsid w:val="00B21F04"/>
    <w:rsid w:val="00B223D0"/>
    <w:rsid w:val="00B245E1"/>
    <w:rsid w:val="00B2566E"/>
    <w:rsid w:val="00B26299"/>
    <w:rsid w:val="00B27D1A"/>
    <w:rsid w:val="00B3134D"/>
    <w:rsid w:val="00B341E0"/>
    <w:rsid w:val="00B356DF"/>
    <w:rsid w:val="00B3589B"/>
    <w:rsid w:val="00B36D27"/>
    <w:rsid w:val="00B42CAD"/>
    <w:rsid w:val="00B4438E"/>
    <w:rsid w:val="00B57B0A"/>
    <w:rsid w:val="00B60774"/>
    <w:rsid w:val="00B61DAC"/>
    <w:rsid w:val="00B61DBE"/>
    <w:rsid w:val="00B64804"/>
    <w:rsid w:val="00B66E03"/>
    <w:rsid w:val="00B72021"/>
    <w:rsid w:val="00B7741F"/>
    <w:rsid w:val="00B777D9"/>
    <w:rsid w:val="00B83467"/>
    <w:rsid w:val="00B83735"/>
    <w:rsid w:val="00B85257"/>
    <w:rsid w:val="00B933C4"/>
    <w:rsid w:val="00B97178"/>
    <w:rsid w:val="00BA3E97"/>
    <w:rsid w:val="00BA5C89"/>
    <w:rsid w:val="00BA6B30"/>
    <w:rsid w:val="00BB46D4"/>
    <w:rsid w:val="00BB79F2"/>
    <w:rsid w:val="00BC194C"/>
    <w:rsid w:val="00BC718F"/>
    <w:rsid w:val="00BD0F29"/>
    <w:rsid w:val="00BD1DD6"/>
    <w:rsid w:val="00BD33DD"/>
    <w:rsid w:val="00BD4691"/>
    <w:rsid w:val="00BD713D"/>
    <w:rsid w:val="00BD7554"/>
    <w:rsid w:val="00BE2F2B"/>
    <w:rsid w:val="00BF2F20"/>
    <w:rsid w:val="00BF613F"/>
    <w:rsid w:val="00BF7190"/>
    <w:rsid w:val="00C10498"/>
    <w:rsid w:val="00C1684C"/>
    <w:rsid w:val="00C213AB"/>
    <w:rsid w:val="00C21FB0"/>
    <w:rsid w:val="00C23CB7"/>
    <w:rsid w:val="00C25232"/>
    <w:rsid w:val="00C2718B"/>
    <w:rsid w:val="00C31B1F"/>
    <w:rsid w:val="00C34D4D"/>
    <w:rsid w:val="00C35A72"/>
    <w:rsid w:val="00C40AA5"/>
    <w:rsid w:val="00C429EC"/>
    <w:rsid w:val="00C44054"/>
    <w:rsid w:val="00C4478B"/>
    <w:rsid w:val="00C451C4"/>
    <w:rsid w:val="00C46F62"/>
    <w:rsid w:val="00C55219"/>
    <w:rsid w:val="00C55708"/>
    <w:rsid w:val="00C57568"/>
    <w:rsid w:val="00C600DA"/>
    <w:rsid w:val="00C63D48"/>
    <w:rsid w:val="00C66733"/>
    <w:rsid w:val="00C667C6"/>
    <w:rsid w:val="00C66A6D"/>
    <w:rsid w:val="00C71087"/>
    <w:rsid w:val="00C7123C"/>
    <w:rsid w:val="00C741E1"/>
    <w:rsid w:val="00C75A1A"/>
    <w:rsid w:val="00C7724E"/>
    <w:rsid w:val="00C822E9"/>
    <w:rsid w:val="00C83767"/>
    <w:rsid w:val="00C908DA"/>
    <w:rsid w:val="00C90E52"/>
    <w:rsid w:val="00C91820"/>
    <w:rsid w:val="00C91858"/>
    <w:rsid w:val="00C92288"/>
    <w:rsid w:val="00C9549F"/>
    <w:rsid w:val="00C9628E"/>
    <w:rsid w:val="00C97732"/>
    <w:rsid w:val="00CA0439"/>
    <w:rsid w:val="00CA7B05"/>
    <w:rsid w:val="00CB3F80"/>
    <w:rsid w:val="00CC158B"/>
    <w:rsid w:val="00CC2D80"/>
    <w:rsid w:val="00CC5339"/>
    <w:rsid w:val="00CC79CC"/>
    <w:rsid w:val="00CD1EB2"/>
    <w:rsid w:val="00CD2D24"/>
    <w:rsid w:val="00CD4398"/>
    <w:rsid w:val="00CD7BE0"/>
    <w:rsid w:val="00CE1E39"/>
    <w:rsid w:val="00CE2A8B"/>
    <w:rsid w:val="00CE35CC"/>
    <w:rsid w:val="00CE38B3"/>
    <w:rsid w:val="00CE3E67"/>
    <w:rsid w:val="00CE50E0"/>
    <w:rsid w:val="00CE5831"/>
    <w:rsid w:val="00CE6777"/>
    <w:rsid w:val="00CE67EC"/>
    <w:rsid w:val="00CF5859"/>
    <w:rsid w:val="00D05B1C"/>
    <w:rsid w:val="00D05F8A"/>
    <w:rsid w:val="00D13115"/>
    <w:rsid w:val="00D14AFB"/>
    <w:rsid w:val="00D21B79"/>
    <w:rsid w:val="00D25A64"/>
    <w:rsid w:val="00D26D99"/>
    <w:rsid w:val="00D30602"/>
    <w:rsid w:val="00D30BB8"/>
    <w:rsid w:val="00D32207"/>
    <w:rsid w:val="00D34C5B"/>
    <w:rsid w:val="00D358F0"/>
    <w:rsid w:val="00D407AE"/>
    <w:rsid w:val="00D40FE3"/>
    <w:rsid w:val="00D459C4"/>
    <w:rsid w:val="00D47348"/>
    <w:rsid w:val="00D53889"/>
    <w:rsid w:val="00D57F0E"/>
    <w:rsid w:val="00D648CE"/>
    <w:rsid w:val="00D64D0D"/>
    <w:rsid w:val="00D71858"/>
    <w:rsid w:val="00D72D19"/>
    <w:rsid w:val="00D76D61"/>
    <w:rsid w:val="00D774A0"/>
    <w:rsid w:val="00D77575"/>
    <w:rsid w:val="00D8029B"/>
    <w:rsid w:val="00D80ED2"/>
    <w:rsid w:val="00D82BF7"/>
    <w:rsid w:val="00D83302"/>
    <w:rsid w:val="00D874DE"/>
    <w:rsid w:val="00DA4BE2"/>
    <w:rsid w:val="00DA52F3"/>
    <w:rsid w:val="00DB0F53"/>
    <w:rsid w:val="00DB571A"/>
    <w:rsid w:val="00DC06F0"/>
    <w:rsid w:val="00DC0872"/>
    <w:rsid w:val="00DC3E1B"/>
    <w:rsid w:val="00DC4D3D"/>
    <w:rsid w:val="00DC5BB2"/>
    <w:rsid w:val="00DC782B"/>
    <w:rsid w:val="00DD0379"/>
    <w:rsid w:val="00DD15AF"/>
    <w:rsid w:val="00DD4FED"/>
    <w:rsid w:val="00DD543C"/>
    <w:rsid w:val="00DD5CF2"/>
    <w:rsid w:val="00DD5DE9"/>
    <w:rsid w:val="00DD79D5"/>
    <w:rsid w:val="00DE14B6"/>
    <w:rsid w:val="00DE3D12"/>
    <w:rsid w:val="00DE469A"/>
    <w:rsid w:val="00DF055F"/>
    <w:rsid w:val="00DF09C1"/>
    <w:rsid w:val="00DF7929"/>
    <w:rsid w:val="00E07C03"/>
    <w:rsid w:val="00E105E5"/>
    <w:rsid w:val="00E117EE"/>
    <w:rsid w:val="00E15EA9"/>
    <w:rsid w:val="00E2085C"/>
    <w:rsid w:val="00E2681D"/>
    <w:rsid w:val="00E27448"/>
    <w:rsid w:val="00E27C17"/>
    <w:rsid w:val="00E42B5F"/>
    <w:rsid w:val="00E57186"/>
    <w:rsid w:val="00E60906"/>
    <w:rsid w:val="00E6182E"/>
    <w:rsid w:val="00E67B89"/>
    <w:rsid w:val="00E7093A"/>
    <w:rsid w:val="00E737CF"/>
    <w:rsid w:val="00E743FE"/>
    <w:rsid w:val="00E75AE0"/>
    <w:rsid w:val="00E8277F"/>
    <w:rsid w:val="00E84471"/>
    <w:rsid w:val="00E928E7"/>
    <w:rsid w:val="00E96124"/>
    <w:rsid w:val="00E96BF6"/>
    <w:rsid w:val="00E97B88"/>
    <w:rsid w:val="00EA05BD"/>
    <w:rsid w:val="00EA6526"/>
    <w:rsid w:val="00EA74D6"/>
    <w:rsid w:val="00EB1E7D"/>
    <w:rsid w:val="00EB329D"/>
    <w:rsid w:val="00EB3907"/>
    <w:rsid w:val="00EB5B75"/>
    <w:rsid w:val="00EB5E54"/>
    <w:rsid w:val="00EB6C71"/>
    <w:rsid w:val="00EC1DD6"/>
    <w:rsid w:val="00EC7394"/>
    <w:rsid w:val="00ED7805"/>
    <w:rsid w:val="00EE2B83"/>
    <w:rsid w:val="00EE42E4"/>
    <w:rsid w:val="00EE4D65"/>
    <w:rsid w:val="00EE4E0F"/>
    <w:rsid w:val="00EE63F3"/>
    <w:rsid w:val="00EE7FA2"/>
    <w:rsid w:val="00EF03C7"/>
    <w:rsid w:val="00EF4B80"/>
    <w:rsid w:val="00EF59C8"/>
    <w:rsid w:val="00EF692F"/>
    <w:rsid w:val="00F01DEC"/>
    <w:rsid w:val="00F02870"/>
    <w:rsid w:val="00F038E6"/>
    <w:rsid w:val="00F04046"/>
    <w:rsid w:val="00F05590"/>
    <w:rsid w:val="00F07DA7"/>
    <w:rsid w:val="00F12A12"/>
    <w:rsid w:val="00F14C69"/>
    <w:rsid w:val="00F16064"/>
    <w:rsid w:val="00F21ED6"/>
    <w:rsid w:val="00F22593"/>
    <w:rsid w:val="00F226C4"/>
    <w:rsid w:val="00F27B31"/>
    <w:rsid w:val="00F30803"/>
    <w:rsid w:val="00F31250"/>
    <w:rsid w:val="00F3136D"/>
    <w:rsid w:val="00F3446A"/>
    <w:rsid w:val="00F34887"/>
    <w:rsid w:val="00F41C4E"/>
    <w:rsid w:val="00F421EC"/>
    <w:rsid w:val="00F42260"/>
    <w:rsid w:val="00F42830"/>
    <w:rsid w:val="00F4340C"/>
    <w:rsid w:val="00F44EA7"/>
    <w:rsid w:val="00F51E1D"/>
    <w:rsid w:val="00F5312A"/>
    <w:rsid w:val="00F568B7"/>
    <w:rsid w:val="00F701E3"/>
    <w:rsid w:val="00F71427"/>
    <w:rsid w:val="00F756D8"/>
    <w:rsid w:val="00F764EC"/>
    <w:rsid w:val="00F81603"/>
    <w:rsid w:val="00F839DC"/>
    <w:rsid w:val="00F92E81"/>
    <w:rsid w:val="00F9558B"/>
    <w:rsid w:val="00FA73AD"/>
    <w:rsid w:val="00FB36CE"/>
    <w:rsid w:val="00FB3D50"/>
    <w:rsid w:val="00FB3EC0"/>
    <w:rsid w:val="00FB4D53"/>
    <w:rsid w:val="00FB53E2"/>
    <w:rsid w:val="00FC1734"/>
    <w:rsid w:val="00FC310D"/>
    <w:rsid w:val="00FC509D"/>
    <w:rsid w:val="00FC6508"/>
    <w:rsid w:val="00FD139D"/>
    <w:rsid w:val="00FD4885"/>
    <w:rsid w:val="00FD4BF7"/>
    <w:rsid w:val="00FD5579"/>
    <w:rsid w:val="00FD6707"/>
    <w:rsid w:val="00FD79DA"/>
    <w:rsid w:val="00FE3F03"/>
    <w:rsid w:val="00FE4910"/>
    <w:rsid w:val="00FE5085"/>
    <w:rsid w:val="00FE7C3E"/>
    <w:rsid w:val="00FF1230"/>
    <w:rsid w:val="00FF1FC1"/>
    <w:rsid w:val="00FF566F"/>
    <w:rsid w:val="00FF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2385"/>
    <o:shapelayout v:ext="edit">
      <o:idmap v:ext="edit" data="1"/>
    </o:shapelayout>
  </w:shapeDefaults>
  <w:decimalSymbol w:val="."/>
  <w:listSeparator w:val=","/>
  <w14:docId w14:val="7C58F912"/>
  <w15:docId w15:val="{801434B5-193D-4C7E-8FD9-509110645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76F6"/>
    <w:pPr>
      <w:spacing w:after="0" w:line="240" w:lineRule="auto"/>
    </w:pPr>
    <w:rPr>
      <w:rFonts w:ascii="Courier New" w:hAnsi="Courier New" w:cs="Courier Ne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4D53"/>
    <w:rPr>
      <w:color w:val="0000FF" w:themeColor="hyperlink"/>
      <w:u w:val="single"/>
    </w:rPr>
  </w:style>
  <w:style w:type="paragraph" w:customStyle="1" w:styleId="tablelist6">
    <w:name w:val="tablelist6"/>
    <w:basedOn w:val="Normal"/>
    <w:rsid w:val="00FB4D53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styleId="MediumGrid1-Accent1">
    <w:name w:val="Medium Grid 1 Accent 1"/>
    <w:basedOn w:val="TableNormal"/>
    <w:uiPriority w:val="67"/>
    <w:rsid w:val="00FB4D53"/>
    <w:pPr>
      <w:spacing w:after="0" w:line="240" w:lineRule="auto"/>
    </w:pPr>
    <w:rPr>
      <w:rFonts w:eastAsiaTheme="minorHAnsi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Header">
    <w:name w:val="header"/>
    <w:basedOn w:val="Normal"/>
    <w:link w:val="HeaderChar"/>
    <w:uiPriority w:val="99"/>
    <w:unhideWhenUsed/>
    <w:rsid w:val="001213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3DD"/>
    <w:rPr>
      <w:rFonts w:ascii="Courier New" w:hAnsi="Courier New" w:cs="Courier Ne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213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3DD"/>
    <w:rPr>
      <w:rFonts w:ascii="Courier New" w:hAnsi="Courier New" w:cs="Courier New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3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3DD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50D05"/>
    <w:rPr>
      <w:b/>
      <w:bCs/>
    </w:rPr>
  </w:style>
  <w:style w:type="character" w:customStyle="1" w:styleId="pshyperlink">
    <w:name w:val="pshyperlink"/>
    <w:basedOn w:val="DefaultParagraphFont"/>
    <w:rsid w:val="00276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86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MC-MCCS.ORG/CAREE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2F1F1-9CE0-4539-BA58-694CBC609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Zidar CIV Joyce L</dc:creator>
  <cp:keywords/>
  <dc:description/>
  <cp:lastModifiedBy>Drago CIV Clare H</cp:lastModifiedBy>
  <cp:revision>7</cp:revision>
  <cp:lastPrinted>2020-04-20T16:56:00Z</cp:lastPrinted>
  <dcterms:created xsi:type="dcterms:W3CDTF">2020-04-16T14:20:00Z</dcterms:created>
  <dcterms:modified xsi:type="dcterms:W3CDTF">2020-04-22T18:27:00Z</dcterms:modified>
</cp:coreProperties>
</file>